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EB" w:rsidRPr="00757AEB" w:rsidRDefault="00757AEB" w:rsidP="00757AEB">
      <w:pPr>
        <w:framePr w:w="3957" w:h="2882" w:hSpace="141" w:wrap="auto" w:vAnchor="text" w:hAnchor="page" w:x="1058" w:y="1"/>
        <w:spacing w:after="0" w:line="240" w:lineRule="auto"/>
        <w:ind w:right="-582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57AEB">
        <w:rPr>
          <w:rFonts w:ascii="Times New Roman" w:eastAsia="Times New Roman" w:hAnsi="Times New Roman" w:cs="Times New Roman"/>
          <w:b/>
          <w:bCs/>
          <w:lang w:eastAsia="ru-RU"/>
        </w:rPr>
        <w:t>Администрация</w:t>
      </w:r>
      <w:r w:rsidRPr="00757AEB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757AEB" w:rsidRPr="00757AEB" w:rsidRDefault="00757AEB" w:rsidP="00757AEB">
      <w:pPr>
        <w:framePr w:w="3957" w:h="2882" w:hSpace="141" w:wrap="auto" w:vAnchor="text" w:hAnchor="page" w:x="1058" w:y="1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757AEB">
        <w:rPr>
          <w:rFonts w:ascii="Times New Roman" w:eastAsia="Times New Roman" w:hAnsi="Times New Roman" w:cs="Times New Roman"/>
          <w:b/>
          <w:lang w:eastAsia="ru-RU"/>
        </w:rPr>
        <w:t>Викуловского</w:t>
      </w:r>
      <w:proofErr w:type="spellEnd"/>
      <w:r w:rsidRPr="00757AEB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757AEB" w:rsidRPr="00757AEB" w:rsidRDefault="00757AEB" w:rsidP="00757AEB">
      <w:pPr>
        <w:framePr w:w="3957" w:h="2882" w:hSpace="141" w:wrap="auto" w:vAnchor="text" w:hAnchor="page" w:x="1058" w:y="1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57AEB">
        <w:rPr>
          <w:rFonts w:ascii="Times New Roman" w:eastAsia="Times New Roman" w:hAnsi="Times New Roman" w:cs="Times New Roman"/>
          <w:b/>
          <w:u w:val="single"/>
          <w:lang w:eastAsia="ru-RU"/>
        </w:rPr>
        <w:t>муниципального района</w:t>
      </w:r>
    </w:p>
    <w:p w:rsidR="00757AEB" w:rsidRPr="00757AEB" w:rsidRDefault="00757AEB" w:rsidP="00757AEB">
      <w:pPr>
        <w:framePr w:w="3957" w:h="2882" w:hSpace="141" w:wrap="auto" w:vAnchor="text" w:hAnchor="page" w:x="1058" w:y="1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57AEB">
        <w:rPr>
          <w:rFonts w:ascii="Times New Roman" w:eastAsia="Times New Roman" w:hAnsi="Times New Roman" w:cs="Times New Roman"/>
          <w:b/>
          <w:lang w:eastAsia="ru-RU"/>
        </w:rPr>
        <w:t>ОТДЕЛ ОБРАЗОВАНИЯ</w:t>
      </w:r>
    </w:p>
    <w:p w:rsidR="00757AEB" w:rsidRPr="00757AEB" w:rsidRDefault="00757AEB" w:rsidP="00757AEB">
      <w:pPr>
        <w:framePr w:w="3957" w:h="2882" w:hSpace="141" w:wrap="auto" w:vAnchor="text" w:hAnchor="page" w:x="1058" w:y="1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57AEB">
        <w:rPr>
          <w:rFonts w:ascii="Times New Roman" w:eastAsia="Times New Roman" w:hAnsi="Times New Roman" w:cs="Times New Roman"/>
          <w:lang w:eastAsia="ru-RU"/>
        </w:rPr>
        <w:t>ул. Ленина, д. 2, с. Викулово,</w:t>
      </w:r>
    </w:p>
    <w:p w:rsidR="00757AEB" w:rsidRPr="00757AEB" w:rsidRDefault="00757AEB" w:rsidP="00757AEB">
      <w:pPr>
        <w:framePr w:w="3957" w:h="2882" w:hSpace="141" w:wrap="auto" w:vAnchor="text" w:hAnchor="page" w:x="1058" w:y="1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57AEB">
        <w:rPr>
          <w:rFonts w:ascii="Times New Roman" w:eastAsia="Times New Roman" w:hAnsi="Times New Roman" w:cs="Times New Roman"/>
          <w:lang w:eastAsia="ru-RU"/>
        </w:rPr>
        <w:t>Викуловский</w:t>
      </w:r>
      <w:proofErr w:type="spellEnd"/>
      <w:r w:rsidRPr="00757AEB">
        <w:rPr>
          <w:rFonts w:ascii="Times New Roman" w:eastAsia="Times New Roman" w:hAnsi="Times New Roman" w:cs="Times New Roman"/>
          <w:lang w:eastAsia="ru-RU"/>
        </w:rPr>
        <w:t xml:space="preserve"> р-н, </w:t>
      </w:r>
    </w:p>
    <w:p w:rsidR="00757AEB" w:rsidRPr="00757AEB" w:rsidRDefault="00757AEB" w:rsidP="00757AEB">
      <w:pPr>
        <w:framePr w:w="3957" w:h="2882" w:hSpace="141" w:wrap="auto" w:vAnchor="text" w:hAnchor="page" w:x="1058" w:y="1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57AEB">
        <w:rPr>
          <w:rFonts w:ascii="Times New Roman" w:eastAsia="Times New Roman" w:hAnsi="Times New Roman" w:cs="Times New Roman"/>
          <w:lang w:eastAsia="ru-RU"/>
        </w:rPr>
        <w:t>Тюменская обл., 627570,</w:t>
      </w:r>
    </w:p>
    <w:p w:rsidR="00757AEB" w:rsidRPr="00757AEB" w:rsidRDefault="00757AEB" w:rsidP="00757AEB">
      <w:pPr>
        <w:framePr w:w="3957" w:h="2882" w:hSpace="141" w:wrap="auto" w:vAnchor="text" w:hAnchor="page" w:x="1058" w:y="1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57AEB">
        <w:rPr>
          <w:rFonts w:ascii="Times New Roman" w:eastAsia="Times New Roman" w:hAnsi="Times New Roman" w:cs="Times New Roman"/>
          <w:lang w:eastAsia="ru-RU"/>
        </w:rPr>
        <w:t>тел./факс (34557) 2-39-75, 2-35-42</w:t>
      </w:r>
    </w:p>
    <w:p w:rsidR="00757AEB" w:rsidRPr="00757AEB" w:rsidRDefault="00757AEB" w:rsidP="00757AEB">
      <w:pPr>
        <w:framePr w:w="3957" w:h="2882" w:hSpace="141" w:wrap="auto" w:vAnchor="text" w:hAnchor="page" w:x="1058" w:y="1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57AEB">
        <w:rPr>
          <w:rFonts w:ascii="Times New Roman" w:eastAsia="Times New Roman" w:hAnsi="Times New Roman" w:cs="Times New Roman"/>
          <w:lang w:val="en-US" w:eastAsia="ru-RU"/>
        </w:rPr>
        <w:t>E</w:t>
      </w:r>
      <w:r w:rsidRPr="00757AEB">
        <w:rPr>
          <w:rFonts w:ascii="Times New Roman" w:eastAsia="Times New Roman" w:hAnsi="Times New Roman" w:cs="Times New Roman"/>
          <w:lang w:eastAsia="ru-RU"/>
        </w:rPr>
        <w:t>-</w:t>
      </w:r>
      <w:r w:rsidRPr="00757AEB">
        <w:rPr>
          <w:rFonts w:ascii="Times New Roman" w:eastAsia="Times New Roman" w:hAnsi="Times New Roman" w:cs="Times New Roman"/>
          <w:lang w:val="en-US" w:eastAsia="ru-RU"/>
        </w:rPr>
        <w:t>mail</w:t>
      </w:r>
      <w:r w:rsidRPr="00757AEB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757AEB">
        <w:rPr>
          <w:rFonts w:ascii="Times New Roman" w:eastAsia="Times New Roman" w:hAnsi="Times New Roman" w:cs="Times New Roman"/>
          <w:lang w:val="en-US" w:eastAsia="ru-RU"/>
        </w:rPr>
        <w:t>vikotdelobr</w:t>
      </w:r>
      <w:proofErr w:type="spellEnd"/>
      <w:r w:rsidRPr="00757AEB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Pr="00757AEB">
        <w:rPr>
          <w:rFonts w:ascii="Times New Roman" w:eastAsia="Times New Roman" w:hAnsi="Times New Roman" w:cs="Times New Roman"/>
          <w:lang w:val="en-US" w:eastAsia="ru-RU"/>
        </w:rPr>
        <w:t>bk</w:t>
      </w:r>
      <w:proofErr w:type="spellEnd"/>
      <w:r w:rsidRPr="00757AEB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757AEB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757AEB" w:rsidRPr="00757AEB" w:rsidRDefault="00583E2C" w:rsidP="00757AEB">
      <w:pPr>
        <w:framePr w:w="3957" w:h="2882" w:hSpace="141" w:wrap="auto" w:vAnchor="text" w:hAnchor="page" w:x="1058" w:y="1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757AEB" w:rsidRPr="00757AE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7AEB">
        <w:rPr>
          <w:rFonts w:ascii="Times New Roman" w:eastAsia="Times New Roman" w:hAnsi="Times New Roman" w:cs="Times New Roman"/>
          <w:lang w:eastAsia="ru-RU"/>
        </w:rPr>
        <w:t>сентября</w:t>
      </w:r>
      <w:r w:rsidR="00757AEB" w:rsidRPr="00757AEB">
        <w:rPr>
          <w:rFonts w:ascii="Times New Roman" w:eastAsia="Times New Roman" w:hAnsi="Times New Roman" w:cs="Times New Roman"/>
          <w:lang w:eastAsia="ru-RU"/>
        </w:rPr>
        <w:t xml:space="preserve"> 2019 г. № </w:t>
      </w:r>
      <w:r w:rsidR="008D1758">
        <w:rPr>
          <w:rFonts w:ascii="Times New Roman" w:eastAsia="Times New Roman" w:hAnsi="Times New Roman" w:cs="Times New Roman"/>
          <w:lang w:eastAsia="ru-RU"/>
        </w:rPr>
        <w:t>10</w:t>
      </w:r>
      <w:r w:rsidR="00BF421C">
        <w:rPr>
          <w:rFonts w:ascii="Times New Roman" w:eastAsia="Times New Roman" w:hAnsi="Times New Roman" w:cs="Times New Roman"/>
          <w:lang w:eastAsia="ru-RU"/>
        </w:rPr>
        <w:t>13</w:t>
      </w:r>
    </w:p>
    <w:p w:rsidR="00757AEB" w:rsidRPr="00757AEB" w:rsidRDefault="00757AEB" w:rsidP="00757AEB">
      <w:pPr>
        <w:framePr w:w="3957" w:h="2882" w:hSpace="141" w:wrap="auto" w:vAnchor="text" w:hAnchor="page" w:x="1058" w:y="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7AE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757AEB">
        <w:rPr>
          <w:rFonts w:ascii="Times New Roman" w:eastAsia="Times New Roman" w:hAnsi="Times New Roman" w:cs="Times New Roman"/>
          <w:lang w:eastAsia="ru-RU"/>
        </w:rPr>
        <w:t xml:space="preserve">на №  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757AEB">
        <w:rPr>
          <w:rFonts w:ascii="Times New Roman" w:eastAsia="Times New Roman" w:hAnsi="Times New Roman" w:cs="Times New Roman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lang w:eastAsia="ru-RU"/>
        </w:rPr>
        <w:t>___________</w:t>
      </w:r>
    </w:p>
    <w:p w:rsidR="00BF421C" w:rsidRDefault="00BF421C" w:rsidP="00BF42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ОО,</w:t>
      </w:r>
    </w:p>
    <w:p w:rsidR="00583E2C" w:rsidRDefault="00BF421C" w:rsidP="00BF42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 отделениями</w:t>
      </w:r>
    </w:p>
    <w:p w:rsidR="00757AEB" w:rsidRPr="00757AEB" w:rsidRDefault="00583E2C" w:rsidP="00BF42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списку)</w:t>
      </w:r>
      <w:r w:rsidR="00757AEB" w:rsidRPr="0075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757AEB" w:rsidRPr="00757AEB" w:rsidRDefault="00757AEB" w:rsidP="00757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757AEB" w:rsidRPr="00757AEB" w:rsidRDefault="00757AEB" w:rsidP="00757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AEB" w:rsidRPr="00757AEB" w:rsidRDefault="00757AEB" w:rsidP="00757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AEB" w:rsidRPr="00757AEB" w:rsidRDefault="00757AEB" w:rsidP="00757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AEB" w:rsidRPr="00757AEB" w:rsidRDefault="00757AEB" w:rsidP="00757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AEB" w:rsidRPr="00757AEB" w:rsidRDefault="00757AEB" w:rsidP="00757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AEB" w:rsidRPr="00757AEB" w:rsidRDefault="00757AEB" w:rsidP="00757A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AEB" w:rsidRDefault="00757AEB" w:rsidP="008D17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421C" w:rsidRDefault="00BF421C" w:rsidP="008D17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размещении информационных плакатов</w:t>
      </w:r>
    </w:p>
    <w:p w:rsidR="00BF421C" w:rsidRPr="00845A7F" w:rsidRDefault="00BF421C" w:rsidP="008D17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сайтах общеобразовательных организаций</w:t>
      </w:r>
    </w:p>
    <w:p w:rsidR="00757AEB" w:rsidRDefault="00757AEB" w:rsidP="00757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AEB" w:rsidRDefault="00757AEB" w:rsidP="00757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E2C" w:rsidRDefault="00583E2C" w:rsidP="00583E2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583E2C" w:rsidRDefault="00583E2C" w:rsidP="00BF421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21C" w:rsidRDefault="00BF421C" w:rsidP="00583E2C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исполнением поручения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№ </w:t>
      </w:r>
      <w:r w:rsidRPr="00BF4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49/1-2019</w:t>
      </w:r>
      <w:r w:rsidRPr="00BF421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F421C">
        <w:rPr>
          <w:rFonts w:ascii="Times New Roman" w:hAnsi="Times New Roman" w:cs="Times New Roman"/>
          <w:sz w:val="28"/>
          <w:szCs w:val="28"/>
        </w:rPr>
        <w:t>от 09.09.2019, пр</w:t>
      </w:r>
      <w:r>
        <w:rPr>
          <w:rFonts w:ascii="Times New Roman" w:hAnsi="Times New Roman" w:cs="Times New Roman"/>
          <w:sz w:val="28"/>
          <w:szCs w:val="28"/>
        </w:rPr>
        <w:t xml:space="preserve">ошу организовать </w:t>
      </w:r>
      <w:r w:rsidR="00583E2C">
        <w:rPr>
          <w:rFonts w:ascii="Times New Roman" w:hAnsi="Times New Roman" w:cs="Times New Roman"/>
          <w:sz w:val="28"/>
          <w:szCs w:val="28"/>
        </w:rPr>
        <w:t>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E2C">
        <w:rPr>
          <w:rFonts w:ascii="Times New Roman" w:hAnsi="Times New Roman" w:cs="Times New Roman"/>
          <w:sz w:val="28"/>
          <w:szCs w:val="28"/>
        </w:rPr>
        <w:t>материалов (приложение)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официальных сайтах образовательных учреждений.</w:t>
      </w:r>
    </w:p>
    <w:p w:rsidR="00BF421C" w:rsidRDefault="00BF421C" w:rsidP="00BF421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3E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нформацию о размещении материалов на сайтах </w:t>
      </w:r>
      <w:r w:rsidR="00583E2C">
        <w:rPr>
          <w:rFonts w:ascii="Times New Roman" w:hAnsi="Times New Roman" w:cs="Times New Roman"/>
          <w:sz w:val="28"/>
          <w:szCs w:val="28"/>
        </w:rPr>
        <w:t>прошу направить (ссылку)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156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5" w:history="1">
        <w:r w:rsidR="00AF7156" w:rsidRPr="002B64F1">
          <w:rPr>
            <w:rStyle w:val="a3"/>
            <w:rFonts w:ascii="Times New Roman" w:hAnsi="Times New Roman" w:cs="Times New Roman"/>
            <w:sz w:val="28"/>
            <w:szCs w:val="28"/>
          </w:rPr>
          <w:t>vikotdelobr@bk.ru</w:t>
        </w:r>
      </w:hyperlink>
      <w:r w:rsidR="00583E2C">
        <w:rPr>
          <w:rFonts w:ascii="Times New Roman" w:hAnsi="Times New Roman" w:cs="Times New Roman"/>
          <w:sz w:val="28"/>
          <w:szCs w:val="28"/>
        </w:rPr>
        <w:t xml:space="preserve"> в с</w:t>
      </w:r>
      <w:r w:rsidR="00AF7156">
        <w:rPr>
          <w:rFonts w:ascii="Times New Roman" w:hAnsi="Times New Roman" w:cs="Times New Roman"/>
          <w:sz w:val="28"/>
          <w:szCs w:val="28"/>
        </w:rPr>
        <w:t xml:space="preserve">рок </w:t>
      </w:r>
      <w:r w:rsidR="00583E2C">
        <w:rPr>
          <w:rFonts w:ascii="Times New Roman" w:hAnsi="Times New Roman" w:cs="Times New Roman"/>
          <w:sz w:val="28"/>
          <w:szCs w:val="28"/>
        </w:rPr>
        <w:t>до</w:t>
      </w:r>
      <w:bookmarkStart w:id="0" w:name="_GoBack"/>
      <w:bookmarkEnd w:id="0"/>
      <w:r w:rsidR="00AF7156">
        <w:rPr>
          <w:rFonts w:ascii="Times New Roman" w:hAnsi="Times New Roman" w:cs="Times New Roman"/>
          <w:sz w:val="28"/>
          <w:szCs w:val="28"/>
        </w:rPr>
        <w:t xml:space="preserve"> 20.09.2019.  </w:t>
      </w:r>
    </w:p>
    <w:p w:rsidR="00757AEB" w:rsidRPr="00757AEB" w:rsidRDefault="00757AEB" w:rsidP="0075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AEB" w:rsidRPr="00757AEB" w:rsidRDefault="00757AEB" w:rsidP="0075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AEB" w:rsidRPr="00757AEB" w:rsidRDefault="00757AEB" w:rsidP="00757AEB">
      <w:pPr>
        <w:tabs>
          <w:tab w:val="left" w:pos="16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AEB" w:rsidRPr="00757AEB" w:rsidRDefault="00757AEB" w:rsidP="00757AEB">
      <w:pPr>
        <w:tabs>
          <w:tab w:val="left" w:pos="16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образования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И.В. Калинина</w:t>
      </w:r>
    </w:p>
    <w:p w:rsidR="00757AEB" w:rsidRPr="00757AEB" w:rsidRDefault="00757AEB" w:rsidP="00757AEB">
      <w:pPr>
        <w:tabs>
          <w:tab w:val="left" w:pos="16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AEB" w:rsidRPr="00757AEB" w:rsidRDefault="00757AEB" w:rsidP="00757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AEB" w:rsidRPr="00757AEB" w:rsidRDefault="00757AEB" w:rsidP="00757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AEB" w:rsidRPr="00757AEB" w:rsidRDefault="00757AEB" w:rsidP="00757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AEB" w:rsidRPr="00757AEB" w:rsidRDefault="00757AEB" w:rsidP="00757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AEB" w:rsidRPr="00757AEB" w:rsidRDefault="00757AEB" w:rsidP="00757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AEB" w:rsidRPr="00757AEB" w:rsidRDefault="00757AEB" w:rsidP="00757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AEB" w:rsidRPr="00757AEB" w:rsidRDefault="00757AEB" w:rsidP="00757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AEB" w:rsidRPr="00757AEB" w:rsidRDefault="00757AEB" w:rsidP="00757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AEB" w:rsidRPr="00757AEB" w:rsidRDefault="00757AEB" w:rsidP="00757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AEB" w:rsidRPr="00757AEB" w:rsidRDefault="00757AEB" w:rsidP="00757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AEB" w:rsidRPr="00757AEB" w:rsidRDefault="00757AEB" w:rsidP="00757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AEB" w:rsidRPr="00757AEB" w:rsidRDefault="00757AEB" w:rsidP="00757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AEB" w:rsidRPr="00757AEB" w:rsidRDefault="00757AEB" w:rsidP="00757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07A8" w:rsidRDefault="009507A8"/>
    <w:sectPr w:rsidR="009507A8" w:rsidSect="00757AE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3B"/>
    <w:rsid w:val="00583E2C"/>
    <w:rsid w:val="00757AEB"/>
    <w:rsid w:val="00845A7F"/>
    <w:rsid w:val="008D1758"/>
    <w:rsid w:val="009507A8"/>
    <w:rsid w:val="00970DDE"/>
    <w:rsid w:val="00A0143B"/>
    <w:rsid w:val="00AF7156"/>
    <w:rsid w:val="00B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1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kotdelob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2019-09-10T08:59:00Z</cp:lastPrinted>
  <dcterms:created xsi:type="dcterms:W3CDTF">2019-09-05T10:45:00Z</dcterms:created>
  <dcterms:modified xsi:type="dcterms:W3CDTF">2019-09-10T09:00:00Z</dcterms:modified>
</cp:coreProperties>
</file>